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39D0C" w14:textId="77777777" w:rsidR="00855F63" w:rsidRDefault="00855F63">
      <w:pPr>
        <w:rPr>
          <w:rFonts w:asciiTheme="minorHAnsi" w:hAnsiTheme="minorHAnsi" w:cstheme="minorHAnsi"/>
          <w:i/>
          <w:sz w:val="20"/>
        </w:rPr>
      </w:pPr>
    </w:p>
    <w:p w14:paraId="6A9CACCC" w14:textId="77777777" w:rsidR="00E21419" w:rsidRDefault="00E21419">
      <w:pPr>
        <w:rPr>
          <w:rFonts w:asciiTheme="minorHAnsi" w:hAnsiTheme="minorHAnsi" w:cstheme="minorHAnsi"/>
          <w:i/>
          <w:sz w:val="20"/>
        </w:rPr>
      </w:pPr>
    </w:p>
    <w:p w14:paraId="179E0D57" w14:textId="77777777" w:rsidR="00E21419" w:rsidRDefault="00E21419">
      <w:pPr>
        <w:rPr>
          <w:rFonts w:asciiTheme="minorHAnsi" w:hAnsiTheme="minorHAnsi" w:cstheme="minorHAnsi"/>
          <w:i/>
          <w:sz w:val="20"/>
        </w:rPr>
      </w:pPr>
    </w:p>
    <w:p w14:paraId="2572866B" w14:textId="77777777" w:rsidR="00E21419" w:rsidRPr="00855F63" w:rsidRDefault="00E21419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2881F087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B791C" w14:textId="77777777" w:rsidR="00C43647" w:rsidRPr="00855F63" w:rsidRDefault="00892559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C21F9A" w:rsidRPr="009B75C8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</w:p>
        </w:tc>
      </w:tr>
      <w:tr w:rsidR="00113BB7" w:rsidRPr="00855F63" w14:paraId="5565AC0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53E37" w14:textId="6EDECCD6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08F49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66116F8E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641F8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D995E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4DAFE28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19492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D73C9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11D8E8C8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310B7" w14:textId="77777777" w:rsidR="00C43647" w:rsidRPr="00855F63" w:rsidRDefault="00855F63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51FFB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966F93A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E74053C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13F97623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033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417"/>
      </w:tblGrid>
      <w:tr w:rsidR="00113BB7" w:rsidRPr="00855F63" w14:paraId="2D183F21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5DE0D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4818D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AB61F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98A13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2AC6F" w14:textId="3A64DC66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DD44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552E1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9464C" w14:textId="77777777" w:rsidR="00113BB7" w:rsidRPr="009B75C8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9B75C8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C21F9A" w:rsidRPr="009B75C8">
              <w:rPr>
                <w:rFonts w:asciiTheme="minorHAnsi" w:hAnsiTheme="minorHAnsi" w:cstheme="minorHAnsi"/>
                <w:b/>
                <w:sz w:val="14"/>
                <w:szCs w:val="14"/>
              </w:rPr>
              <w:t>udzielenia wsparcia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AB32B" w14:textId="77777777" w:rsidR="00113BB7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113BB7" w:rsidRPr="00855F63" w14:paraId="40336BA7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AABE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1B1B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C339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40DD6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38664" w14:textId="6AE7BC10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74DE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514EE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098C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295A4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2326BF17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5AC8E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9709E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23D9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245D7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1D79" w14:textId="25E9729E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D990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474DD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41B8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0D5C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2D44B15F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D8FE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558E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01ED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BC2D3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DCC48" w14:textId="6133B79A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29F6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A039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7A0A6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AEB61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14:paraId="3F5547C7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45AF74F6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7726C8C5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25F131BE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310E0963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028AD9C2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9C44A" w14:textId="77777777" w:rsidR="00712D96" w:rsidRDefault="00712D96" w:rsidP="00E21419">
      <w:r>
        <w:separator/>
      </w:r>
    </w:p>
  </w:endnote>
  <w:endnote w:type="continuationSeparator" w:id="0">
    <w:p w14:paraId="6F8F6AEC" w14:textId="77777777" w:rsidR="00712D96" w:rsidRDefault="00712D96" w:rsidP="00E2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7BCFF" w14:textId="77777777" w:rsidR="00712D96" w:rsidRDefault="00712D96" w:rsidP="00E21419">
      <w:r>
        <w:separator/>
      </w:r>
    </w:p>
  </w:footnote>
  <w:footnote w:type="continuationSeparator" w:id="0">
    <w:p w14:paraId="38A2B587" w14:textId="77777777" w:rsidR="00712D96" w:rsidRDefault="00712D96" w:rsidP="00E2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13B21" w14:textId="77777777" w:rsidR="00C21F9A" w:rsidRDefault="00C21F9A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669BA7" wp14:editId="476E355A">
          <wp:simplePos x="0" y="0"/>
          <wp:positionH relativeFrom="column">
            <wp:posOffset>1638300</wp:posOffset>
          </wp:positionH>
          <wp:positionV relativeFrom="paragraph">
            <wp:posOffset>-24765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2628B2" w14:textId="77777777" w:rsidR="00C21F9A" w:rsidRDefault="00C21F9A">
    <w:pPr>
      <w:pStyle w:val="Nagwek"/>
      <w:rPr>
        <w:noProof/>
      </w:rPr>
    </w:pPr>
  </w:p>
  <w:p w14:paraId="4BF407FC" w14:textId="77777777" w:rsidR="00C21F9A" w:rsidRDefault="00C21F9A" w:rsidP="00C21F9A">
    <w:pPr>
      <w:pStyle w:val="Nagwek"/>
      <w:jc w:val="right"/>
      <w:rPr>
        <w:rFonts w:asciiTheme="minorHAnsi" w:hAnsiTheme="minorHAnsi" w:cstheme="minorHAnsi"/>
        <w:noProof/>
        <w:sz w:val="16"/>
        <w:szCs w:val="16"/>
      </w:rPr>
    </w:pPr>
  </w:p>
  <w:p w14:paraId="6BE327C9" w14:textId="77777777" w:rsidR="00E21419" w:rsidRPr="00C21F9A" w:rsidRDefault="00C21F9A" w:rsidP="00C21F9A">
    <w:pPr>
      <w:pStyle w:val="Nagwek"/>
      <w:jc w:val="right"/>
      <w:rPr>
        <w:rFonts w:asciiTheme="minorHAnsi" w:hAnsiTheme="minorHAnsi" w:cstheme="minorHAnsi"/>
        <w:noProof/>
        <w:sz w:val="16"/>
        <w:szCs w:val="16"/>
      </w:rPr>
    </w:pPr>
    <w:r w:rsidRPr="00C21F9A">
      <w:rPr>
        <w:rFonts w:asciiTheme="minorHAnsi" w:hAnsiTheme="minorHAnsi" w:cstheme="minorHAnsi"/>
        <w:noProof/>
        <w:sz w:val="16"/>
        <w:szCs w:val="16"/>
      </w:rPr>
      <w:t>Załacznik nr 15 do Procedury oceny i wyboru opercji dla projektów finansowanych z EFRROW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8695C"/>
    <w:rsid w:val="00113BB7"/>
    <w:rsid w:val="002359A6"/>
    <w:rsid w:val="00296666"/>
    <w:rsid w:val="002A2F9E"/>
    <w:rsid w:val="00320698"/>
    <w:rsid w:val="00342EA8"/>
    <w:rsid w:val="00532DF9"/>
    <w:rsid w:val="005706AF"/>
    <w:rsid w:val="005F1743"/>
    <w:rsid w:val="00644BFF"/>
    <w:rsid w:val="00656E56"/>
    <w:rsid w:val="00712D96"/>
    <w:rsid w:val="00855F63"/>
    <w:rsid w:val="00892559"/>
    <w:rsid w:val="009B75C8"/>
    <w:rsid w:val="00A6568D"/>
    <w:rsid w:val="00A95BC1"/>
    <w:rsid w:val="00AC6E40"/>
    <w:rsid w:val="00AE6C30"/>
    <w:rsid w:val="00C21F9A"/>
    <w:rsid w:val="00C43647"/>
    <w:rsid w:val="00D31009"/>
    <w:rsid w:val="00D675E4"/>
    <w:rsid w:val="00DA0697"/>
    <w:rsid w:val="00DD2A38"/>
    <w:rsid w:val="00E21419"/>
    <w:rsid w:val="00E23FAE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28F5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E214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21419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1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F9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F9A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F9A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4</cp:revision>
  <dcterms:created xsi:type="dcterms:W3CDTF">2024-11-25T13:02:00Z</dcterms:created>
  <dcterms:modified xsi:type="dcterms:W3CDTF">2024-11-28T08:57:00Z</dcterms:modified>
  <dc:language>pl-PL</dc:language>
</cp:coreProperties>
</file>